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ADE7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2</w:t>
      </w:r>
    </w:p>
    <w:p w14:paraId="0DEA416A">
      <w:pPr>
        <w:shd w:val="clear" w:color="auto" w:fill="FFFFFF"/>
        <w:suppressAutoHyphens/>
        <w:bidi w:val="0"/>
        <w:spacing w:before="156" w:beforeLines="50" w:after="156" w:afterLines="50"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台州市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华东水产品交易有限公司</w:t>
      </w:r>
    </w:p>
    <w:p w14:paraId="2DBAED15">
      <w:pPr>
        <w:shd w:val="clear" w:color="auto" w:fill="FFFFFF"/>
        <w:suppressAutoHyphens/>
        <w:bidi w:val="0"/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招聘人员报名表</w:t>
      </w:r>
    </w:p>
    <w:p w14:paraId="413890BB">
      <w:pPr>
        <w:shd w:val="clear" w:color="auto" w:fill="FFFFFF"/>
        <w:suppressAutoHyphens/>
        <w:bidi w:val="0"/>
        <w:spacing w:line="560" w:lineRule="exact"/>
        <w:ind w:firstLine="5040" w:firstLineChars="2100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 xml:space="preserve">     应聘岗位：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833"/>
        <w:gridCol w:w="485"/>
        <w:gridCol w:w="535"/>
        <w:gridCol w:w="566"/>
        <w:gridCol w:w="619"/>
        <w:gridCol w:w="645"/>
        <w:gridCol w:w="405"/>
        <w:gridCol w:w="849"/>
        <w:gridCol w:w="1405"/>
        <w:gridCol w:w="1477"/>
      </w:tblGrid>
      <w:tr w14:paraId="69B2AD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7EF17F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1A3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C3AC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65E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963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出生年月</w:t>
            </w:r>
          </w:p>
          <w:p w14:paraId="45DD83D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4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7D3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2FB3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请附电子</w:t>
            </w:r>
          </w:p>
          <w:p w14:paraId="5C5EC40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照片（免</w:t>
            </w:r>
          </w:p>
          <w:p w14:paraId="5E63D280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冠彩照）</w:t>
            </w:r>
          </w:p>
        </w:tc>
      </w:tr>
      <w:tr w14:paraId="5A8109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879FDB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6E5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FAD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ADF6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2996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481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3B05A2C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1D758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FE45C20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982D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011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77D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B60A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E2F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2F19717D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3FF15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D8A6C2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9F2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37E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59A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258CFF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182F5E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C03C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31CFBB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A378F3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学　历</w:t>
            </w:r>
          </w:p>
          <w:p w14:paraId="4302DA8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D25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全日制</w:t>
            </w:r>
          </w:p>
          <w:p w14:paraId="07D7B3DC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D3A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584A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毕业院校</w:t>
            </w:r>
          </w:p>
          <w:p w14:paraId="5F608EBD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E84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4DBB9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5E645E6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C05C3A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在　职</w:t>
            </w:r>
          </w:p>
          <w:p w14:paraId="31BDBD4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E75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A2F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毕业院校</w:t>
            </w:r>
          </w:p>
          <w:p w14:paraId="05BCAD0A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E17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66A3D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7DB5C4C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A74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2DE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8B9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"/>
              </w:rPr>
            </w:pPr>
          </w:p>
        </w:tc>
      </w:tr>
      <w:tr w14:paraId="1CA1C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254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3E1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28A0D9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9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F54A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个</w:t>
            </w:r>
          </w:p>
          <w:p w14:paraId="647CA7E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人</w:t>
            </w:r>
          </w:p>
          <w:p w14:paraId="1E7640F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简</w:t>
            </w:r>
          </w:p>
          <w:p w14:paraId="75DCFDD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5B1C"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0CBEE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E30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近三年考核</w:t>
            </w:r>
          </w:p>
          <w:p w14:paraId="3059707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BFE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4137B4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A369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EF4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4AB257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1AB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家庭</w:t>
            </w:r>
          </w:p>
          <w:p w14:paraId="4AEBFAA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主要</w:t>
            </w:r>
          </w:p>
          <w:p w14:paraId="609686C9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成员</w:t>
            </w:r>
          </w:p>
          <w:p w14:paraId="1033621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及重</w:t>
            </w:r>
          </w:p>
          <w:p w14:paraId="4B0FEE1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要社</w:t>
            </w:r>
          </w:p>
          <w:p w14:paraId="087CDC9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会关</w:t>
            </w:r>
          </w:p>
          <w:p w14:paraId="6A1B6D2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系成</w:t>
            </w:r>
          </w:p>
          <w:p w14:paraId="7C90D53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员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21D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D3C3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49B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出生年月</w:t>
            </w:r>
          </w:p>
          <w:p w14:paraId="345E6E2A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161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政 治</w:t>
            </w:r>
          </w:p>
          <w:p w14:paraId="1EA1E8B0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2A1C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工作单位及职务</w:t>
            </w:r>
          </w:p>
        </w:tc>
      </w:tr>
      <w:tr w14:paraId="075F32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08BD6B9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AE1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26B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2E3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85C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982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3FC3E5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0C467E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2BB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AC65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DCA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61E6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3A1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6FB594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674DD8F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69F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3D4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41F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F9AF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8AF9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72F9B2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48EFE3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062A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D7A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630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3893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6097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4468DA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3D371A0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B65C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900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01F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25B2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F7F4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 w14:paraId="31113B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BE0944D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本人</w:t>
            </w:r>
          </w:p>
          <w:p w14:paraId="7ABF3989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2FA2"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5314E304"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                              </w:t>
            </w:r>
          </w:p>
          <w:p w14:paraId="4A80F5E1">
            <w:pPr>
              <w:suppressAutoHyphens/>
              <w:bidi w:val="0"/>
              <w:ind w:firstLine="3360" w:firstLineChars="14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 w14:paraId="7640BF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 w14:paraId="23C75CC0"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其他需要说明的情况：</w:t>
            </w:r>
          </w:p>
        </w:tc>
      </w:tr>
    </w:tbl>
    <w:p w14:paraId="460AC3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GI2M2I4ODcyYzdlYjhlODg4NDI0NWNmZWI4MzUifQ=="/>
  </w:docVars>
  <w:rsids>
    <w:rsidRoot w:val="161D50AD"/>
    <w:rsid w:val="161D50AD"/>
    <w:rsid w:val="282A05B0"/>
    <w:rsid w:val="2C64117C"/>
    <w:rsid w:val="714A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600" w:lineRule="exact"/>
    </w:pPr>
    <w:rPr>
      <w:rFonts w:ascii="Times New Roman" w:hAnsi="Times New Roman" w:eastAsia="仿宋体" w:cs="Times New Roman"/>
      <w:b/>
      <w:kern w:val="2"/>
      <w:sz w:val="32"/>
    </w:rPr>
  </w:style>
  <w:style w:type="paragraph" w:styleId="3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594</Characters>
  <Lines>0</Lines>
  <Paragraphs>0</Paragraphs>
  <TotalTime>3</TotalTime>
  <ScaleCrop>false</ScaleCrop>
  <LinksUpToDate>false</LinksUpToDate>
  <CharactersWithSpaces>704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2023-07-14T08:03:00Z</dcterms:created>
  <dc:creator>WPS_综合部</dc:creator>
  <cp:lastModifiedBy>Administrator</cp:lastModifiedBy>
  <dcterms:modified xsi:type="dcterms:W3CDTF">2025-01-14T01:24:48Z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2EF4F5FBDC304F15B5EA0847887B46C8_13</vt:lpwstr>
  </property>
  <property fmtid="{D5CDD505-2E9C-101B-9397-08002B2CF9AE}" pid="4" name="KSOTemplateDocerSaveRecord">
    <vt:lpwstr>eyJoZGlkIjoiZWMyNjM1NTAwNDRjZTRiZDMxYmUyZDc4YWFlNzU4MGIifQ==</vt:lpwstr>
  </property>
</Properties>
</file>