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22" w:rsidRDefault="00554222" w:rsidP="0055422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54222" w:rsidRDefault="00554222" w:rsidP="00554222">
      <w:pPr>
        <w:ind w:firstLineChars="100" w:firstLine="255"/>
        <w:jc w:val="center"/>
        <w:rPr>
          <w:rFonts w:ascii="方正小标宋简体" w:eastAsia="方正小标宋简体" w:hAnsi="方正小标宋简体" w:cs="方正小标宋简体"/>
          <w:w w:val="8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80"/>
          <w:kern w:val="0"/>
          <w:sz w:val="32"/>
          <w:szCs w:val="32"/>
        </w:rPr>
        <w:t>宜宾市翠屏区盈瑞农业科技发展有限责任公司</w:t>
      </w:r>
    </w:p>
    <w:p w:rsidR="00554222" w:rsidRDefault="00554222" w:rsidP="00554222">
      <w:pPr>
        <w:ind w:firstLineChars="100" w:firstLine="255"/>
        <w:jc w:val="center"/>
        <w:rPr>
          <w:rFonts w:ascii="方正小标宋简体" w:eastAsia="方正小标宋简体"/>
          <w:spacing w:val="6"/>
          <w:w w:val="8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80"/>
          <w:kern w:val="0"/>
          <w:sz w:val="32"/>
          <w:szCs w:val="32"/>
        </w:rPr>
        <w:t>公开招聘劳务派遣</w:t>
      </w:r>
      <w:r>
        <w:rPr>
          <w:rFonts w:ascii="方正小标宋简体" w:eastAsia="方正小标宋简体" w:hAnsi="黑体" w:cs="宋体" w:hint="eastAsia"/>
          <w:spacing w:val="6"/>
          <w:w w:val="80"/>
          <w:kern w:val="0"/>
          <w:sz w:val="32"/>
          <w:szCs w:val="32"/>
        </w:rPr>
        <w:t>人员报名表</w:t>
      </w:r>
    </w:p>
    <w:tbl>
      <w:tblPr>
        <w:tblW w:w="9673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035"/>
        <w:gridCol w:w="851"/>
        <w:gridCol w:w="850"/>
        <w:gridCol w:w="706"/>
        <w:gridCol w:w="850"/>
        <w:gridCol w:w="50"/>
        <w:gridCol w:w="804"/>
        <w:gridCol w:w="279"/>
        <w:gridCol w:w="1373"/>
        <w:gridCol w:w="244"/>
        <w:gridCol w:w="89"/>
        <w:gridCol w:w="843"/>
        <w:gridCol w:w="1699"/>
      </w:tblGrid>
      <w:tr w:rsidR="00554222" w:rsidTr="007C0B65">
        <w:trPr>
          <w:trHeight w:val="569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贴照片</w:t>
            </w:r>
          </w:p>
        </w:tc>
      </w:tr>
      <w:tr w:rsidR="00554222" w:rsidTr="007C0B65">
        <w:trPr>
          <w:trHeight w:val="1201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222" w:rsidTr="007C0B65">
        <w:trPr>
          <w:trHeight w:val="784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位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222" w:rsidTr="007C0B65">
        <w:trPr>
          <w:trHeight w:val="817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本科毕业院校及专业（学位）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222" w:rsidTr="007C0B65">
        <w:trPr>
          <w:trHeight w:val="876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研究生毕业院校及专业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222" w:rsidTr="007C0B65">
        <w:trPr>
          <w:trHeight w:val="793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资格证书持有情况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222" w:rsidTr="007C0B65">
        <w:trPr>
          <w:trHeight w:val="617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"/>
                <w:sz w:val="28"/>
                <w:szCs w:val="28"/>
              </w:rPr>
              <w:t>报考岗位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222" w:rsidTr="007C0B65">
        <w:trPr>
          <w:trHeight w:val="617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222" w:rsidTr="007C0B65">
        <w:trPr>
          <w:trHeight w:val="4243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时间从大学开始填写，重点反映工作经历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222" w:rsidTr="007C0B65">
        <w:trPr>
          <w:trHeight w:val="5094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报考人承诺</w:t>
            </w:r>
          </w:p>
        </w:tc>
        <w:tc>
          <w:tcPr>
            <w:tcW w:w="77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我已仔细阅读本次招聘公告，理解其内容，本人郑重承诺：</w:t>
            </w:r>
          </w:p>
          <w:p w:rsidR="00554222" w:rsidRDefault="00554222" w:rsidP="007C0B6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本人符合所报岗位资格条件，报名时所填写的基本信息真实可靠，所提供的证书、证件、证明等报名材料真实有效。</w:t>
            </w:r>
          </w:p>
          <w:p w:rsidR="00554222" w:rsidRDefault="00554222" w:rsidP="007C0B6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 w:rsidR="00554222" w:rsidRDefault="00554222" w:rsidP="007C0B65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以上承诺本人将严格遵守，如有违反，本人愿意承担一切后果，并自愿接受有关部门处理。</w:t>
            </w:r>
          </w:p>
        </w:tc>
      </w:tr>
      <w:tr w:rsidR="00554222" w:rsidTr="007C0B65">
        <w:trPr>
          <w:trHeight w:val="1547"/>
        </w:trPr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554222" w:rsidTr="007C0B65">
        <w:trPr>
          <w:trHeight w:val="1134"/>
        </w:trPr>
        <w:tc>
          <w:tcPr>
            <w:tcW w:w="9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 下 内 容 由 工 作 人 员 填 写</w:t>
            </w:r>
          </w:p>
        </w:tc>
      </w:tr>
      <w:tr w:rsidR="00554222" w:rsidTr="007C0B65">
        <w:trPr>
          <w:trHeight w:val="1267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  意  报  考</w:t>
            </w:r>
          </w:p>
        </w:tc>
      </w:tr>
      <w:tr w:rsidR="00554222" w:rsidTr="007C0B65">
        <w:trPr>
          <w:trHeight w:val="3250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资格审查复审</w:t>
            </w:r>
          </w:p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2" w:rsidRDefault="00554222" w:rsidP="007C0B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54222" w:rsidRDefault="00554222" w:rsidP="00554222">
      <w:pPr>
        <w:pStyle w:val="a3"/>
      </w:pPr>
    </w:p>
    <w:p w:rsidR="00FC15BB" w:rsidRPr="00554222" w:rsidRDefault="00FC15BB">
      <w:bookmarkStart w:id="0" w:name="_GoBack"/>
      <w:bookmarkEnd w:id="0"/>
    </w:p>
    <w:sectPr w:rsidR="00FC15BB" w:rsidRPr="0055422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22"/>
    <w:rsid w:val="00554222"/>
    <w:rsid w:val="00F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6BE0-E1BB-44A7-8095-A15C15C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（绿盟科技）"/>
    <w:qFormat/>
    <w:rsid w:val="00554222"/>
    <w:pPr>
      <w:spacing w:line="300" w:lineRule="auto"/>
    </w:pPr>
    <w:rPr>
      <w:rFonts w:ascii="Arial" w:eastAsia="宋体" w:hAnsi="Arial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2022-12-07T06:15:00Z</dcterms:created>
  <dcterms:modified xsi:type="dcterms:W3CDTF">2022-12-07T06:15:00Z</dcterms:modified>
</cp:coreProperties>
</file>