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rPr>
          <w:rFonts w:hint="eastAsia"/>
          <w:sz w:val="2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右江区202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年度公开招聘专职化城市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社区工作者报名表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92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3"/>
        <w:gridCol w:w="45"/>
        <w:gridCol w:w="1384"/>
        <w:gridCol w:w="14"/>
        <w:gridCol w:w="928"/>
        <w:gridCol w:w="1418"/>
        <w:gridCol w:w="1181"/>
        <w:gridCol w:w="342"/>
        <w:gridCol w:w="1080"/>
        <w:gridCol w:w="1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　名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42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4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地</w:t>
            </w:r>
          </w:p>
        </w:tc>
        <w:tc>
          <w:tcPr>
            <w:tcW w:w="142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间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健康状况</w:t>
            </w:r>
          </w:p>
        </w:tc>
        <w:tc>
          <w:tcPr>
            <w:tcW w:w="142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专业技术职务</w:t>
            </w:r>
          </w:p>
        </w:tc>
        <w:tc>
          <w:tcPr>
            <w:tcW w:w="232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260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2" w:hRule="atLeast"/>
          <w:jc w:val="center"/>
        </w:trPr>
        <w:tc>
          <w:tcPr>
            <w:tcW w:w="110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39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3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22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3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22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现工作单位、职务</w:t>
            </w:r>
          </w:p>
        </w:tc>
        <w:tc>
          <w:tcPr>
            <w:tcW w:w="675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报考岗位</w:t>
            </w:r>
          </w:p>
        </w:tc>
        <w:tc>
          <w:tcPr>
            <w:tcW w:w="675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xx街道xx社区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8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50" w:hRule="exact"/>
          <w:jc w:val="center"/>
        </w:trPr>
        <w:tc>
          <w:tcPr>
            <w:tcW w:w="106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Ansi="宋体"/>
                <w:spacing w:val="30"/>
                <w:sz w:val="24"/>
              </w:rPr>
              <w:t>主要学习和工作简历</w:t>
            </w:r>
          </w:p>
        </w:tc>
        <w:tc>
          <w:tcPr>
            <w:tcW w:w="8197" w:type="dxa"/>
            <w:gridSpan w:val="9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adjustRightInd w:val="0"/>
        <w:snapToGrid w:val="0"/>
        <w:rPr>
          <w:sz w:val="10"/>
        </w:rPr>
      </w:pP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7"/>
        <w:gridCol w:w="903"/>
        <w:gridCol w:w="1127"/>
        <w:gridCol w:w="1127"/>
        <w:gridCol w:w="1135"/>
        <w:gridCol w:w="41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262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450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253" w:hRule="exact"/>
          <w:jc w:val="center"/>
        </w:trPr>
        <w:tc>
          <w:tcPr>
            <w:tcW w:w="787" w:type="dxa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</w:rPr>
              <w:t>德能勤绩廉等方面表</w:t>
            </w:r>
            <w:r>
              <w:rPr>
                <w:rFonts w:hint="eastAsia"/>
                <w:kern w:val="0"/>
                <w:sz w:val="24"/>
              </w:rPr>
              <w:t>现</w:t>
            </w:r>
          </w:p>
        </w:tc>
        <w:tc>
          <w:tcPr>
            <w:tcW w:w="8450" w:type="dxa"/>
            <w:gridSpan w:val="5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pStyle w:val="4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主</w:t>
            </w:r>
          </w:p>
          <w:p>
            <w:pPr>
              <w:pStyle w:val="4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要</w:t>
            </w:r>
          </w:p>
          <w:p>
            <w:pPr>
              <w:pStyle w:val="4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家</w:t>
            </w:r>
          </w:p>
          <w:p>
            <w:pPr>
              <w:pStyle w:val="4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庭</w:t>
            </w:r>
          </w:p>
          <w:p>
            <w:pPr>
              <w:pStyle w:val="4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成</w:t>
            </w:r>
          </w:p>
          <w:p>
            <w:pPr>
              <w:pStyle w:val="4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员</w:t>
            </w:r>
          </w:p>
          <w:p>
            <w:pPr>
              <w:pStyle w:val="4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853" w:hRule="exact"/>
          <w:jc w:val="center"/>
        </w:trPr>
        <w:tc>
          <w:tcPr>
            <w:tcW w:w="78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　注</w:t>
            </w:r>
          </w:p>
        </w:tc>
        <w:tc>
          <w:tcPr>
            <w:tcW w:w="8450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ind w:firstLine="5160" w:firstLineChars="2150"/>
              <w:rPr>
                <w:sz w:val="24"/>
              </w:rPr>
            </w:pPr>
          </w:p>
        </w:tc>
      </w:tr>
    </w:tbl>
    <w:p>
      <w:pPr>
        <w:snapToGrid w:val="0"/>
        <w:spacing w:line="60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1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6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2310F"/>
    <w:rsid w:val="0024052E"/>
    <w:rsid w:val="00277CD6"/>
    <w:rsid w:val="00386F3D"/>
    <w:rsid w:val="003E00E1"/>
    <w:rsid w:val="004643D0"/>
    <w:rsid w:val="00557E53"/>
    <w:rsid w:val="006577A0"/>
    <w:rsid w:val="00790E1B"/>
    <w:rsid w:val="007A7A5B"/>
    <w:rsid w:val="007C067E"/>
    <w:rsid w:val="008445EA"/>
    <w:rsid w:val="00991A80"/>
    <w:rsid w:val="009B5C1D"/>
    <w:rsid w:val="00A84B7A"/>
    <w:rsid w:val="00B23D18"/>
    <w:rsid w:val="00B744FC"/>
    <w:rsid w:val="00C522B0"/>
    <w:rsid w:val="00C700B4"/>
    <w:rsid w:val="00CE7F12"/>
    <w:rsid w:val="00ED1642"/>
    <w:rsid w:val="00F24D8F"/>
    <w:rsid w:val="00FE4D8D"/>
    <w:rsid w:val="01B136E3"/>
    <w:rsid w:val="065C6AE0"/>
    <w:rsid w:val="08BD77E9"/>
    <w:rsid w:val="0DA8310F"/>
    <w:rsid w:val="1139547A"/>
    <w:rsid w:val="1572205E"/>
    <w:rsid w:val="16995B47"/>
    <w:rsid w:val="26D77AAC"/>
    <w:rsid w:val="2B8D2ACD"/>
    <w:rsid w:val="3DFA0147"/>
    <w:rsid w:val="3EA96706"/>
    <w:rsid w:val="41AA098C"/>
    <w:rsid w:val="46777ABA"/>
    <w:rsid w:val="48474B37"/>
    <w:rsid w:val="486E16A0"/>
    <w:rsid w:val="4F44509D"/>
    <w:rsid w:val="4F4A166C"/>
    <w:rsid w:val="50531D4D"/>
    <w:rsid w:val="5056560F"/>
    <w:rsid w:val="54AA3FE4"/>
    <w:rsid w:val="55884C3B"/>
    <w:rsid w:val="617C611A"/>
    <w:rsid w:val="65853A64"/>
    <w:rsid w:val="6B130B18"/>
    <w:rsid w:val="70501F05"/>
    <w:rsid w:val="767A5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  <w:rPr>
      <w:rFonts w:ascii="Tahoma" w:hAnsi="Tahoma"/>
      <w:b/>
      <w:sz w:val="24"/>
    </w:rPr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/>
      <w:sz w:val="32"/>
    </w:rPr>
  </w:style>
  <w:style w:type="paragraph" w:styleId="4">
    <w:name w:val="Body Text"/>
    <w:basedOn w:val="1"/>
    <w:uiPriority w:val="0"/>
    <w:pPr>
      <w:jc w:val="center"/>
    </w:pPr>
    <w:rPr>
      <w:rFonts w:ascii="宋体" w:hAnsi="宋体"/>
      <w:sz w:val="24"/>
    </w:rPr>
  </w:style>
  <w:style w:type="paragraph" w:styleId="5">
    <w:name w:val="Balloon Text"/>
    <w:basedOn w:val="1"/>
    <w:qFormat/>
    <w:uiPriority w:val="0"/>
    <w:rPr>
      <w:rFonts w:ascii="Times New Roman" w:hAnsi="Times New Roman" w:eastAsia="宋体"/>
      <w:sz w:val="32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paragraph" w:customStyle="1" w:styleId="11">
    <w:name w:val="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188</Words>
  <Characters>193</Characters>
  <Lines>2</Lines>
  <Paragraphs>1</Paragraphs>
  <TotalTime>0</TotalTime>
  <ScaleCrop>false</ScaleCrop>
  <LinksUpToDate>false</LinksUpToDate>
  <CharactersWithSpaces>212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2018-09-05T01:56:00Z</dcterms:created>
  <dc:creator>Administrator</dc:creator>
  <cp:lastModifiedBy>Administrator</cp:lastModifiedBy>
  <cp:lastPrinted>2022-04-26T02:08:19Z</cp:lastPrinted>
  <dcterms:modified xsi:type="dcterms:W3CDTF">2023-12-06T09:42:24Z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911D303C9B504F7BA44E8D3B800E324F</vt:lpwstr>
  </property>
</Properties>
</file>