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中共南阳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市委组织部：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兹有我单位XXX同志,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参加河南省202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年统一考试录用公务员考试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我单位同意其报考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如被录用，将配合有关单位办理相关手续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单位性质（行政机关、参公单位、事业单位、企业等）：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个人编制性质（公务员、参照公务员法管理机关工作人员、事业单位工作人员、职工、劳务派遣人员等）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（加盖具有人事管理权限的单位公章）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手写打印均可。</w:t>
      </w:r>
      <w:r>
        <w:rPr>
          <w:rFonts w:hint="eastAsia" w:ascii="楷体" w:hAnsi="楷体" w:eastAsia="楷体"/>
          <w:b/>
          <w:bCs/>
          <w:sz w:val="32"/>
          <w:szCs w:val="32"/>
        </w:rPr>
        <w:t>请勿随意删减本模板内容，请勿漏项，以免影响应试者的资格审查</w:t>
      </w:r>
      <w:bookmarkStart w:id="0" w:name="_GoBack"/>
      <w:bookmarkEnd w:id="0"/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jNmZDVjMmFmNjYzMmZlNDExMjQyYWVhM2E3OTU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3B33EB3"/>
    <w:rsid w:val="072D054C"/>
    <w:rsid w:val="0D2470DE"/>
    <w:rsid w:val="106825AB"/>
    <w:rsid w:val="12AE040A"/>
    <w:rsid w:val="13F50943"/>
    <w:rsid w:val="17AA6982"/>
    <w:rsid w:val="1FBD76B7"/>
    <w:rsid w:val="2041533D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5AD95AFB"/>
    <w:rsid w:val="5BAD4208"/>
    <w:rsid w:val="60FB3713"/>
    <w:rsid w:val="62805C27"/>
    <w:rsid w:val="633E5F99"/>
    <w:rsid w:val="6533447D"/>
    <w:rsid w:val="6DF10D7F"/>
    <w:rsid w:val="72815E6B"/>
    <w:rsid w:val="7552688B"/>
    <w:rsid w:val="75620C07"/>
    <w:rsid w:val="76B952C7"/>
    <w:rsid w:val="783107FE"/>
    <w:rsid w:val="78AE5255"/>
    <w:rsid w:val="796C724C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288</Words>
  <Characters>296</Characters>
  <Lines>1</Lines>
  <Paragraphs>1</Paragraphs>
  <TotalTime>6</TotalTime>
  <ScaleCrop>false</ScaleCrop>
  <LinksUpToDate>false</LinksUpToDate>
  <CharactersWithSpaces>425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1874</cp:lastModifiedBy>
  <cp:lastPrinted>2022-07-21T13:08:00Z</cp:lastPrinted>
  <dcterms:modified xsi:type="dcterms:W3CDTF">2024-04-15T09:26:23Z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F261017C141E466C8E8874804D5CDE5A</vt:lpwstr>
  </property>
</Properties>
</file>